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976" w:tblpY="3256"/>
        <w:tblW w:w="9510" w:type="dxa"/>
        <w:tblLook w:val="04A0" w:firstRow="1" w:lastRow="0" w:firstColumn="1" w:lastColumn="0" w:noHBand="0" w:noVBand="1"/>
      </w:tblPr>
      <w:tblGrid>
        <w:gridCol w:w="1490"/>
        <w:gridCol w:w="8020"/>
      </w:tblGrid>
      <w:tr w:rsidR="00CF52AA" w:rsidTr="00CF52AA">
        <w:trPr>
          <w:trHeight w:val="684"/>
        </w:trPr>
        <w:tc>
          <w:tcPr>
            <w:tcW w:w="1490" w:type="dxa"/>
          </w:tcPr>
          <w:p w:rsidR="00CF52AA" w:rsidRPr="00CF52AA" w:rsidRDefault="00CF52AA" w:rsidP="00CF52AA">
            <w:pPr>
              <w:rPr>
                <w:b/>
              </w:rPr>
            </w:pPr>
            <w:r w:rsidRPr="00CF52AA">
              <w:rPr>
                <w:b/>
              </w:rPr>
              <w:t>Day 1</w:t>
            </w:r>
          </w:p>
        </w:tc>
        <w:tc>
          <w:tcPr>
            <w:tcW w:w="8020" w:type="dxa"/>
          </w:tcPr>
          <w:p w:rsidR="00CF52AA" w:rsidRDefault="00A155B2" w:rsidP="00CF52AA">
            <w:r>
              <w:t>Explain what MRSA is and how it is spread.</w:t>
            </w:r>
          </w:p>
        </w:tc>
      </w:tr>
      <w:tr w:rsidR="00CF52AA" w:rsidTr="00CF52AA">
        <w:trPr>
          <w:trHeight w:val="646"/>
        </w:trPr>
        <w:tc>
          <w:tcPr>
            <w:tcW w:w="1490" w:type="dxa"/>
          </w:tcPr>
          <w:p w:rsidR="00CF52AA" w:rsidRPr="00CF52AA" w:rsidRDefault="00CF52AA" w:rsidP="00CF52AA">
            <w:pPr>
              <w:rPr>
                <w:b/>
              </w:rPr>
            </w:pPr>
            <w:r w:rsidRPr="00CF52AA">
              <w:rPr>
                <w:b/>
              </w:rPr>
              <w:t>Day 2</w:t>
            </w:r>
          </w:p>
        </w:tc>
        <w:tc>
          <w:tcPr>
            <w:tcW w:w="8020" w:type="dxa"/>
          </w:tcPr>
          <w:p w:rsidR="00CF52AA" w:rsidRDefault="00A155B2" w:rsidP="00CF52AA">
            <w:r>
              <w:t>List 3 examples of a virus.</w:t>
            </w:r>
          </w:p>
        </w:tc>
      </w:tr>
      <w:tr w:rsidR="00CF52AA" w:rsidTr="00CF52AA">
        <w:trPr>
          <w:trHeight w:val="684"/>
        </w:trPr>
        <w:tc>
          <w:tcPr>
            <w:tcW w:w="1490" w:type="dxa"/>
          </w:tcPr>
          <w:p w:rsidR="00CF52AA" w:rsidRPr="00CF52AA" w:rsidRDefault="00CF52AA" w:rsidP="00CF52AA">
            <w:pPr>
              <w:rPr>
                <w:b/>
              </w:rPr>
            </w:pPr>
            <w:r w:rsidRPr="00CF52AA">
              <w:rPr>
                <w:b/>
              </w:rPr>
              <w:t>Day 3</w:t>
            </w:r>
          </w:p>
        </w:tc>
        <w:tc>
          <w:tcPr>
            <w:tcW w:w="8020" w:type="dxa"/>
          </w:tcPr>
          <w:p w:rsidR="00CF52AA" w:rsidRDefault="00A155B2" w:rsidP="00B133FA">
            <w:r>
              <w:t>Define pathogen</w:t>
            </w:r>
            <w:bookmarkStart w:id="0" w:name="_GoBack"/>
            <w:bookmarkEnd w:id="0"/>
          </w:p>
        </w:tc>
      </w:tr>
      <w:tr w:rsidR="00CF52AA" w:rsidTr="00CF52AA">
        <w:trPr>
          <w:trHeight w:val="646"/>
        </w:trPr>
        <w:tc>
          <w:tcPr>
            <w:tcW w:w="1490" w:type="dxa"/>
          </w:tcPr>
          <w:p w:rsidR="00CF52AA" w:rsidRPr="00CF52AA" w:rsidRDefault="00CF52AA" w:rsidP="00CF52AA">
            <w:pPr>
              <w:rPr>
                <w:b/>
              </w:rPr>
            </w:pPr>
            <w:r w:rsidRPr="00CF52AA">
              <w:rPr>
                <w:b/>
              </w:rPr>
              <w:t>Day 4</w:t>
            </w:r>
          </w:p>
        </w:tc>
        <w:tc>
          <w:tcPr>
            <w:tcW w:w="8020" w:type="dxa"/>
          </w:tcPr>
          <w:p w:rsidR="00CF52AA" w:rsidRDefault="00CA13F6" w:rsidP="00CF52AA">
            <w:r>
              <w:t>Draw and label a plant and animal cell.</w:t>
            </w:r>
          </w:p>
        </w:tc>
      </w:tr>
      <w:tr w:rsidR="00CF52AA" w:rsidTr="00CF52AA">
        <w:trPr>
          <w:trHeight w:val="684"/>
        </w:trPr>
        <w:tc>
          <w:tcPr>
            <w:tcW w:w="1490" w:type="dxa"/>
          </w:tcPr>
          <w:p w:rsidR="00CF52AA" w:rsidRPr="00CF52AA" w:rsidRDefault="00B133FA" w:rsidP="00CF52AA">
            <w:pPr>
              <w:rPr>
                <w:b/>
              </w:rPr>
            </w:pPr>
            <w:r>
              <w:rPr>
                <w:b/>
              </w:rPr>
              <w:t>Day 5</w:t>
            </w:r>
          </w:p>
        </w:tc>
        <w:tc>
          <w:tcPr>
            <w:tcW w:w="8020" w:type="dxa"/>
          </w:tcPr>
          <w:p w:rsidR="00CF52AA" w:rsidRDefault="00A155B2" w:rsidP="00CA13F6">
            <w:r>
              <w:t>Draw a cartoon explaining how a vaccination works.</w:t>
            </w:r>
          </w:p>
        </w:tc>
      </w:tr>
    </w:tbl>
    <w:p w:rsidR="009918C2" w:rsidRDefault="00CF52AA">
      <w:r w:rsidRPr="00CF52A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69DBA" wp14:editId="21BDCEB3">
                <wp:simplePos x="0" y="0"/>
                <wp:positionH relativeFrom="column">
                  <wp:posOffset>165100</wp:posOffset>
                </wp:positionH>
                <wp:positionV relativeFrom="paragraph">
                  <wp:posOffset>0</wp:posOffset>
                </wp:positionV>
                <wp:extent cx="5917721" cy="769441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721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52AA" w:rsidRDefault="00CF52AA" w:rsidP="00CF52A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 xml:space="preserve">Train your Brain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69DBA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3pt;margin-top:0;width:465.95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kOlgEAAA0DAAAOAAAAZHJzL2Uyb0RvYy54bWysUk1v2zAMvQ/ofxB0b5ykWbMacYp2RXsZ&#10;tgHtfoAiS7EAS9RIJXb+fSklTYftNvRCSfx4fHzU6nb0vdgbJAehkbPJVAoTNLQubBv56+Xx8osU&#10;lFRoVQ/BNPJgSN6uLz6thlibOXTQtwYFgwSqh9jILqVYVxXpznhFE4gmcNACepX4iduqRTUwuu+r&#10;+XR6XQ2AbUTQhoi9D8egXBd8a41OP6wlk0TfSOaWisViN9lW65Wqt6hi5/SJhvoPFl65wE3PUA8q&#10;KbFD9w+UdxqBwKaJBl+BtU6bMgNPM5v+Nc1zp6Ips7A4FM8y0cfB6u/7nyhc28iFFEF5XtGLGdM9&#10;jOIqizNEqjnnOXJWGtnNS37zEzvzzKNFn0+eRnCcZT6cpWUsodn5+Wa2XM5nUmiOLa9vFosCU71X&#10;R6T0ZMCLfGkk8uqKomr/jRIz4dS3lNwswKPr++zPFI9U8i2Nm/HEewPtgWkPvN1G0u+dQiMFpv4r&#10;lM+QUSje7RIjlQa5/FhzQmXNS9/T/8hL/fNdst5/8foVAAD//wMAUEsDBBQABgAIAAAAIQCwazeQ&#10;3AAAAAcBAAAPAAAAZHJzL2Rvd25yZXYueG1sTI/NasMwEITvhb6D2EBvjWxD0sa1HEJ/oIdemrj3&#10;jaXaJtbKWJvYeftuT+1lYJlh5ttiO/teXdwYu0AG0mUCylEdbEeNgerwdv8IKjKSxT6QM3B1Ebbl&#10;7U2BuQ0TfbrLnhslJRRzNNAyD7nWsW6dx7gMgyPxvsPokeUcG21HnKTc9zpLkrX22JEstDi459bV&#10;p/3ZG2C2u/Ravfr4/jV/vExtUq+wMuZuMe+eQLGb+S8Mv/iCDqUwHcOZbFS9gWwtr7ABUXE3q4cN&#10;qKPEsjQDXRb6P3/5AwAA//8DAFBLAQItABQABgAIAAAAIQC2gziS/gAAAOEBAAATAAAAAAAAAAAA&#10;AAAAAAAAAABbQ29udGVudF9UeXBlc10ueG1sUEsBAi0AFAAGAAgAAAAhADj9If/WAAAAlAEAAAsA&#10;AAAAAAAAAAAAAAAALwEAAF9yZWxzLy5yZWxzUEsBAi0AFAAGAAgAAAAhACigqQ6WAQAADQMAAA4A&#10;AAAAAAAAAAAAAAAALgIAAGRycy9lMm9Eb2MueG1sUEsBAi0AFAAGAAgAAAAhALBrN5DcAAAABwEA&#10;AA8AAAAAAAAAAAAAAAAA8AMAAGRycy9kb3ducmV2LnhtbFBLBQYAAAAABAAEAPMAAAD5BAAAAAA=&#10;" filled="f" stroked="f">
                <v:textbox style="mso-fit-shape-to-text:t">
                  <w:txbxContent>
                    <w:p w:rsidR="00CF52AA" w:rsidRDefault="00CF52AA" w:rsidP="00CF52A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</w:rPr>
                        <w:t xml:space="preserve">Train your Brain </w:t>
                      </w:r>
                    </w:p>
                  </w:txbxContent>
                </v:textbox>
              </v:shape>
            </w:pict>
          </mc:Fallback>
        </mc:AlternateContent>
      </w:r>
      <w:r w:rsidRPr="00CF52AA">
        <w:drawing>
          <wp:anchor distT="0" distB="0" distL="114300" distR="114300" simplePos="0" relativeHeight="251660288" behindDoc="0" locked="0" layoutInCell="1" allowOverlap="1" wp14:anchorId="2ACC8C63" wp14:editId="0FD49060">
            <wp:simplePos x="0" y="0"/>
            <wp:positionH relativeFrom="column">
              <wp:posOffset>4853940</wp:posOffset>
            </wp:positionH>
            <wp:positionV relativeFrom="paragraph">
              <wp:posOffset>137160</wp:posOffset>
            </wp:positionV>
            <wp:extent cx="1462842" cy="1191653"/>
            <wp:effectExtent l="0" t="0" r="4445" b="889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2842" cy="119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2A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ED74E" wp14:editId="564697E9">
                <wp:simplePos x="0" y="0"/>
                <wp:positionH relativeFrom="column">
                  <wp:posOffset>165100</wp:posOffset>
                </wp:positionH>
                <wp:positionV relativeFrom="paragraph">
                  <wp:posOffset>903605</wp:posOffset>
                </wp:positionV>
                <wp:extent cx="4445479" cy="954107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479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52AA" w:rsidRDefault="00CF52AA" w:rsidP="00CF52A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Dedicate 10-15 minutes every day to complete these tasks.</w:t>
                            </w:r>
                          </w:p>
                          <w:p w:rsidR="00CF52AA" w:rsidRDefault="00CF52AA" w:rsidP="00CF52A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It allows you to track your revision gradually to get you to your exams feeling well prepared.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ED74E" id="TextBox 6" o:spid="_x0000_s1027" type="#_x0000_t202" style="position:absolute;margin-left:13pt;margin-top:71.15pt;width:350.05pt;height:75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JTlwEAABQDAAAOAAAAZHJzL2Uyb0RvYy54bWysUsFu2zAMvQ/YPwi6L3YKt1mNOMW2orsM&#10;24C2H6DIUizAEjVSiZ2/H6Wk6bDdil0oiaSe3nvU+m72ozgYJAehk8tFLYUJGnoXdp18fnr48FEK&#10;Sir0aoRgOnk0JO8279+tp9iaKxhg7A0KBgnUTrGTQ0qxrSrSg/GKFhBN4KIF9CrxEXdVj2pidD9W&#10;V3V9U02AfUTQhoiz96ei3BR8a41OP6wlk8TYSeaWSsQStzlWm7Vqd6ji4PSZhnoDC69c4EcvUPcq&#10;KbFH9w+UdxqBwKaFBl+BtU6booHVLOu/1DwOKpqihc2heLGJ/h+s/n74icL1nVxJEZTnET2ZOX2G&#10;Wdxkc6ZILfc8Ru5KM6d5yC954mTWPFv0eWU1guts8/FiLWMJzcmmaa6b1a0Ummu3182yXmWY6vV2&#10;REpfDXiRN51EHl1xVB2+UTq1vrTkxwI8uHHM+UzxRCXv0rydi54LzS30R2Y/8ZA7Sb/2Co0UmMYv&#10;UP5EBqP4aZ8YsLyTUU53zuBsfWF6/iZ5tn+eS9frZ978BgAA//8DAFBLAwQUAAYACAAAACEAunYV&#10;Nt0AAAAKAQAADwAAAGRycy9kb3ducmV2LnhtbEyPzU7DMBCE70i8g7VI3KgTAwFCnKriR+LQCyXc&#10;t/ESR8R2FLtN+vYsJzjuzGj2m2q9uEEcaYp98BryVQaCfBtM7zsNzcfr1T2ImNAbHIInDSeKsK7P&#10;zyosTZj9Ox13qRNc4mOJGmxKYyllbC05jKswkmfvK0wOE59TJ82EM5e7QaosK6TD3vMHiyM9WWq/&#10;dwenISWzyU/Ni4tvn8v2ebZZe4uN1pcXy+YRRKIl/YXhF5/RoWamfTh4E8WgQRU8JbF+o65BcOBO&#10;FTmIPTsPqgBZV/L/hPoHAAD//wMAUEsBAi0AFAAGAAgAAAAhALaDOJL+AAAA4QEAABMAAAAAAAAA&#10;AAAAAAAAAAAAAFtDb250ZW50X1R5cGVzXS54bWxQSwECLQAUAAYACAAAACEAOP0h/9YAAACUAQAA&#10;CwAAAAAAAAAAAAAAAAAvAQAAX3JlbHMvLnJlbHNQSwECLQAUAAYACAAAACEAcUeiU5cBAAAUAwAA&#10;DgAAAAAAAAAAAAAAAAAuAgAAZHJzL2Uyb0RvYy54bWxQSwECLQAUAAYACAAAACEAunYVNt0AAAAK&#10;AQAADwAAAAAAAAAAAAAAAADxAwAAZHJzL2Rvd25yZXYueG1sUEsFBgAAAAAEAAQA8wAAAPsEAAAA&#10;AA==&#10;" filled="f" stroked="f">
                <v:textbox style="mso-fit-shape-to-text:t">
                  <w:txbxContent>
                    <w:p w:rsidR="00CF52AA" w:rsidRDefault="00CF52AA" w:rsidP="00CF52A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Dedicate 10-15 minutes every day to complete these tasks.</w:t>
                      </w:r>
                    </w:p>
                    <w:p w:rsidR="00CF52AA" w:rsidRDefault="00CF52AA" w:rsidP="00CF52A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It allows you to track your revision gradually to get you to your exams feeling well prepared. </w:t>
                      </w:r>
                    </w:p>
                  </w:txbxContent>
                </v:textbox>
              </v:shape>
            </w:pict>
          </mc:Fallback>
        </mc:AlternateContent>
      </w:r>
      <w:r w:rsidRPr="00CF52A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23F90" wp14:editId="2EED2997">
                <wp:simplePos x="0" y="0"/>
                <wp:positionH relativeFrom="column">
                  <wp:posOffset>1025525</wp:posOffset>
                </wp:positionH>
                <wp:positionV relativeFrom="paragraph">
                  <wp:posOffset>8124190</wp:posOffset>
                </wp:positionV>
                <wp:extent cx="5246749" cy="646331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749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52AA" w:rsidRDefault="00CF52AA" w:rsidP="00CF52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My brain is like a muscle. When I exercise it, it gets stronger.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23F90" id="TextBox 7" o:spid="_x0000_s1028" type="#_x0000_t202" style="position:absolute;margin-left:80.75pt;margin-top:639.7pt;width:413.15pt;height:50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yRmQEAABQDAAAOAAAAZHJzL2Uyb0RvYy54bWysUstuGzEMvBfoPwi61+s4jtMuvA6SBsml&#10;aAsk/QBZK3kFrESFlL3rvy8lP1KktyAXPUhqODPU8mb0vdgZJAehkReTqRQmaGhd2DTyz/PDl69S&#10;UFKhVT0E08i9IXmz+vxpOcTazKCDvjUoGCRQPcRGdinFuqpId8YrmkA0gZMW0KvEV9xULaqB0X1f&#10;zabTRTUAthFBGyKO3h+SclXwrTU6/bKWTBJ9I5lbKiuWdZ3XarVU9QZV7Jw+0lDvYOGVC9z0DHWv&#10;khJbdP9BeacRCGyaaPAVWOu0KRpYzcX0jZqnTkVTtLA5FM820cfB6p+73yhc20geVFCeR/RsxnQH&#10;o7jO5gyRaq55ilyVRg7zkE9x4mDWPFr0eWc1gvNs8/5sLWMJzcGr2XxxPf8mhebcYr64vCww1evr&#10;iJQeDXiRD41EHl1xVO1+UGImXHoqyc0CPLi+z/FM8UAln9K4Houe2YnmGto9sx94yI2kl61CIwWm&#10;/juUP5HBKN5uEwOWPhnl8OYIztaX9sdvkmf7771UvX7m1V8AAAD//wMAUEsDBBQABgAIAAAAIQDK&#10;27d44AAAAA0BAAAPAAAAZHJzL2Rvd25yZXYueG1sTI/NTsMwEITvSLyDtUjcqJNA2zTEqSp+JA69&#10;UMLdjZc4Il5Hsdukb89ygtvO7mj2m3I7u16ccQydJwXpIgGB1HjTUaug/ni9y0GEqMno3hMquGCA&#10;bXV9VerC+Ine8XyIreAQCoVWYGMcCilDY9HpsPADEt++/Oh0ZDm20ox64nDXyyxJVtLpjviD1QM+&#10;WWy+DyenIEazSy/1iwtvn/P+ebJJs9S1Urc38+4RRMQ5/pnhF5/RoWKmoz+RCaJnvUqXbOUhW28e&#10;QLBlk6+5zZFX93magaxK+b9F9QMAAP//AwBQSwECLQAUAAYACAAAACEAtoM4kv4AAADhAQAAEwAA&#10;AAAAAAAAAAAAAAAAAAAAW0NvbnRlbnRfVHlwZXNdLnhtbFBLAQItABQABgAIAAAAIQA4/SH/1gAA&#10;AJQBAAALAAAAAAAAAAAAAAAAAC8BAABfcmVscy8ucmVsc1BLAQItABQABgAIAAAAIQBnlgyRmQEA&#10;ABQDAAAOAAAAAAAAAAAAAAAAAC4CAABkcnMvZTJvRG9jLnhtbFBLAQItABQABgAIAAAAIQDK27d4&#10;4AAAAA0BAAAPAAAAAAAAAAAAAAAAAPMDAABkcnMvZG93bnJldi54bWxQSwUGAAAAAAQABADzAAAA&#10;AAUAAAAA&#10;" filled="f" stroked="f">
                <v:textbox style="mso-fit-shape-to-text:t">
                  <w:txbxContent>
                    <w:p w:rsidR="00CF52AA" w:rsidRDefault="00CF52AA" w:rsidP="00CF52A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My brain is like a muscle. When I exercise it, it gets stronger.</w:t>
                      </w:r>
                    </w:p>
                  </w:txbxContent>
                </v:textbox>
              </v:shape>
            </w:pict>
          </mc:Fallback>
        </mc:AlternateContent>
      </w:r>
      <w:r w:rsidRPr="00CF52AA">
        <w:drawing>
          <wp:anchor distT="0" distB="0" distL="114300" distR="114300" simplePos="0" relativeHeight="251664384" behindDoc="0" locked="0" layoutInCell="1" allowOverlap="1" wp14:anchorId="40F1A93A" wp14:editId="632D96DE">
            <wp:simplePos x="0" y="0"/>
            <wp:positionH relativeFrom="column">
              <wp:posOffset>0</wp:posOffset>
            </wp:positionH>
            <wp:positionV relativeFrom="paragraph">
              <wp:posOffset>8019415</wp:posOffset>
            </wp:positionV>
            <wp:extent cx="1025871" cy="751397"/>
            <wp:effectExtent l="0" t="0" r="317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5871" cy="75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2A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0BB82" wp14:editId="7566537F">
                <wp:simplePos x="0" y="0"/>
                <wp:positionH relativeFrom="column">
                  <wp:posOffset>4657725</wp:posOffset>
                </wp:positionH>
                <wp:positionV relativeFrom="paragraph">
                  <wp:posOffset>8319770</wp:posOffset>
                </wp:positionV>
                <wp:extent cx="1543050" cy="486833"/>
                <wp:effectExtent l="0" t="0" r="0" b="0"/>
                <wp:wrapNone/>
                <wp:docPr id="2" name="Slide Number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43050" cy="4868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52AA" w:rsidRDefault="00CF52AA" w:rsidP="00CF52A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5340BB82" id="Slide Number Placeholder 1" o:spid="_x0000_s1029" style="position:absolute;margin-left:366.75pt;margin-top:655.1pt;width:121.5pt;height:3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mvtwEAAFgDAAAOAAAAZHJzL2Uyb0RvYy54bWysU8Fu2zAMvQ/oPwi6L7YTp8uMOD2saDGg&#10;aANk+wBZlmNhlihQauzs60spadput2EXQRTJRz4+an0zmYEdFHoNtubFLOdMWQmttvua//xx93nF&#10;mQ/CtmIAq2p+VJ7fbK4+rUdXqTn0MLQKGYFYX42u5n0IrsoyL3tlhJ+BU5acHaARgUzcZy2KkdDN&#10;kM3z/DobAVuHIJX39Hp7cvJNwu86JcNT13kV2FBz6i2kE9PZxDPbrEW1R+F6Lc9tiH/owghtqegF&#10;6lYEwZ5R/wVltETw0IWZBJNB12mpEgdiU+R/sNn1wqnEhYbj3WVM/v/BysfDFpluaz7nzApDEu0G&#10;3Sr2+GwaUmY7CKnOKhVxWqPzFSXt3BYjX+8eQP7yzMI9knwpJPsQEw1/jp46NDGLeLMpiXC8iKCm&#10;wCQ9FstykS9JK0m+cnW9Wixi3UxUr9kOfbhXYFi81BxJ5DR7cXjw4RT6GkJ5b/XjLUzNlOgm0PjS&#10;QHukEdAOE1YP+Juz4bulEX8tyjKuTDLK5Zc5Gfje03zwhOEbnJZMWEk4NZcBU+exCsmXOJxXLe7H&#10;ezv1+fYhNi8AAAD//wMAUEsDBBQABgAIAAAAIQBHGc7a4gAAAA0BAAAPAAAAZHJzL2Rvd25yZXYu&#10;eG1sTI9BT4NAEIXvJv6HzZh4MXZpUSjI0lQTDyZepCbG25RdgZSdJezS0n/v9KTHee/Lm/eKzWx7&#10;cTSj7xwpWC4iEIZqpztqFHzuXu/XIHxA0tg7MgrOxsOmvL4qMNfuRB/mWIVGcAj5HBW0IQy5lL5u&#10;jUW/cIMh9n7caDHwOTZSj3jicNvLVRQl0mJH/KHFwby0pj5Uk1VwOL/b5+3Dm9ul89c42bsuw+9K&#10;qdubefsEIpg5/MFwqc/VoeROezeR9qJXkMbxI6NsxMtoBYKRLE1Y2l+kdZKBLAv5f0X5CwAA//8D&#10;AFBLAQItABQABgAIAAAAIQC2gziS/gAAAOEBAAATAAAAAAAAAAAAAAAAAAAAAABbQ29udGVudF9U&#10;eXBlc10ueG1sUEsBAi0AFAAGAAgAAAAhADj9If/WAAAAlAEAAAsAAAAAAAAAAAAAAAAALwEAAF9y&#10;ZWxzLy5yZWxzUEsBAi0AFAAGAAgAAAAhAGmY+a+3AQAAWAMAAA4AAAAAAAAAAAAAAAAALgIAAGRy&#10;cy9lMm9Eb2MueG1sUEsBAi0AFAAGAAgAAAAhAEcZztriAAAADQEAAA8AAAAAAAAAAAAAAAAAEQQA&#10;AGRycy9kb3ducmV2LnhtbFBLBQYAAAAABAAEAPMAAAAgBQAAAAA=&#10;" filled="f" stroked="f">
                <v:path arrowok="t"/>
                <o:lock v:ext="edit" grouping="t"/>
                <v:textbox>
                  <w:txbxContent>
                    <w:p w:rsidR="00CF52AA" w:rsidRDefault="00CF52AA" w:rsidP="00CF52AA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1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2AA"/>
    <w:rsid w:val="009918C2"/>
    <w:rsid w:val="00A155B2"/>
    <w:rsid w:val="00B133FA"/>
    <w:rsid w:val="00CA13F6"/>
    <w:rsid w:val="00CF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C84DF"/>
  <w15:chartTrackingRefBased/>
  <w15:docId w15:val="{46BDAEB0-EA2B-4380-9DD3-8BC36859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5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F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Ormiston Meridian Academy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Samantha</dc:creator>
  <cp:keywords/>
  <dc:description/>
  <cp:lastModifiedBy>Goode, Samantha</cp:lastModifiedBy>
  <cp:revision>2</cp:revision>
  <dcterms:created xsi:type="dcterms:W3CDTF">2019-09-25T11:05:00Z</dcterms:created>
  <dcterms:modified xsi:type="dcterms:W3CDTF">2019-09-25T11:05:00Z</dcterms:modified>
</cp:coreProperties>
</file>